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E3E" w:rsidRPr="0054203D" w:rsidRDefault="00C131EF" w:rsidP="00DB5E3E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Załącznik nr </w:t>
      </w:r>
      <w:r w:rsidR="00F00793">
        <w:rPr>
          <w:rFonts w:ascii="Cambria" w:hAnsi="Cambria"/>
          <w:sz w:val="20"/>
          <w:szCs w:val="20"/>
        </w:rPr>
        <w:t>10</w:t>
      </w:r>
      <w:r w:rsidR="0077494B">
        <w:rPr>
          <w:rFonts w:ascii="Cambria" w:hAnsi="Cambria"/>
          <w:sz w:val="20"/>
          <w:szCs w:val="20"/>
        </w:rPr>
        <w:t xml:space="preserve"> do S</w:t>
      </w:r>
      <w:r w:rsidR="00DB5E3E" w:rsidRPr="0054203D">
        <w:rPr>
          <w:rFonts w:ascii="Cambria" w:hAnsi="Cambria"/>
          <w:sz w:val="20"/>
          <w:szCs w:val="20"/>
        </w:rPr>
        <w:t>WZ</w:t>
      </w:r>
    </w:p>
    <w:tbl>
      <w:tblPr>
        <w:tblW w:w="135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0"/>
        <w:gridCol w:w="2121"/>
        <w:gridCol w:w="1360"/>
        <w:gridCol w:w="1920"/>
        <w:gridCol w:w="2140"/>
        <w:gridCol w:w="2300"/>
        <w:gridCol w:w="2560"/>
      </w:tblGrid>
      <w:tr w:rsidR="00DB5E3E" w:rsidRPr="00685848" w:rsidTr="0007768F">
        <w:trPr>
          <w:trHeight w:val="915"/>
          <w:jc w:val="center"/>
        </w:trPr>
        <w:tc>
          <w:tcPr>
            <w:tcW w:w="135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8"/>
                <w:szCs w:val="28"/>
              </w:rPr>
            </w:pPr>
            <w:r w:rsidRPr="0054203D">
              <w:rPr>
                <w:rFonts w:ascii="Cambria" w:hAnsi="Cambria"/>
                <w:sz w:val="28"/>
              </w:rPr>
              <w:tab/>
            </w:r>
            <w:r w:rsidRPr="00685848">
              <w:rPr>
                <w:color w:val="000000"/>
                <w:sz w:val="28"/>
                <w:szCs w:val="28"/>
              </w:rPr>
              <w:t>Wykaz powierzchni trawników do koszenia oraz żywopłotów i skupin krzewów do przycięcia na terenach administrowanych przez ZGM w Głogowie</w:t>
            </w:r>
          </w:p>
        </w:tc>
      </w:tr>
      <w:tr w:rsidR="00DB5E3E" w:rsidRPr="00685848" w:rsidTr="0007768F">
        <w:trPr>
          <w:trHeight w:val="300"/>
          <w:jc w:val="center"/>
        </w:trPr>
        <w:tc>
          <w:tcPr>
            <w:tcW w:w="11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481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Powierzchnia</w:t>
            </w:r>
          </w:p>
        </w:tc>
        <w:tc>
          <w:tcPr>
            <w:tcW w:w="2140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Powierzchnia żywopłotów oraz skupin do przycięcia</w:t>
            </w:r>
          </w:p>
        </w:tc>
        <w:tc>
          <w:tcPr>
            <w:tcW w:w="4860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Częstotliwość usług</w:t>
            </w:r>
          </w:p>
        </w:tc>
      </w:tr>
      <w:tr w:rsidR="00DB5E3E" w:rsidRPr="00685848" w:rsidTr="0007768F">
        <w:trPr>
          <w:trHeight w:val="870"/>
          <w:jc w:val="center"/>
        </w:trPr>
        <w:tc>
          <w:tcPr>
            <w:tcW w:w="114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3481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trawników do koszenia i grabienia</w:t>
            </w:r>
          </w:p>
        </w:tc>
        <w:tc>
          <w:tcPr>
            <w:tcW w:w="2140" w:type="dxa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</w:tr>
      <w:tr w:rsidR="00DB5E3E" w:rsidRPr="00685848" w:rsidTr="0007768F">
        <w:trPr>
          <w:trHeight w:val="330"/>
          <w:jc w:val="center"/>
        </w:trPr>
        <w:tc>
          <w:tcPr>
            <w:tcW w:w="114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Ulica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Nr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(m</w:t>
            </w:r>
            <w:r w:rsidRPr="00685848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685848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(m2)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Koszenie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Przycinanie</w:t>
            </w:r>
          </w:p>
        </w:tc>
      </w:tr>
      <w:tr w:rsidR="00DB5E3E" w:rsidRPr="00685848" w:rsidTr="0007768F">
        <w:trPr>
          <w:trHeight w:val="465"/>
          <w:jc w:val="center"/>
        </w:trPr>
        <w:tc>
          <w:tcPr>
            <w:tcW w:w="114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trawników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żywopłotów</w:t>
            </w:r>
          </w:p>
        </w:tc>
      </w:tr>
      <w:tr w:rsidR="00DB5E3E" w:rsidRPr="00685848" w:rsidTr="0007768F">
        <w:trPr>
          <w:trHeight w:val="420"/>
          <w:jc w:val="center"/>
        </w:trPr>
        <w:tc>
          <w:tcPr>
            <w:tcW w:w="13541" w:type="dxa"/>
            <w:gridSpan w:val="7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5E3E" w:rsidRPr="003974A5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Cs w:val="0"/>
                <w:color w:val="000000"/>
                <w:sz w:val="22"/>
                <w:szCs w:val="22"/>
              </w:rPr>
            </w:pPr>
            <w:r w:rsidRPr="003974A5">
              <w:rPr>
                <w:bCs w:val="0"/>
                <w:color w:val="000000"/>
                <w:sz w:val="22"/>
                <w:szCs w:val="22"/>
              </w:rPr>
              <w:t>ADM „HUTNIK”</w:t>
            </w:r>
          </w:p>
        </w:tc>
      </w:tr>
      <w:tr w:rsidR="00DB5E3E" w:rsidRPr="00685848" w:rsidTr="0007768F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Budziszyńska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14, 16, 18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995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210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86633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  <w:r w:rsidR="00DB5E3E" w:rsidRPr="00685848">
              <w:rPr>
                <w:b w:val="0"/>
                <w:bCs w:val="0"/>
                <w:color w:val="000000"/>
                <w:sz w:val="22"/>
                <w:szCs w:val="22"/>
              </w:rPr>
              <w:t xml:space="preserve"> razy / sezon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5E3FE8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 w:rsidR="00DB5E3E" w:rsidRPr="00685848">
              <w:rPr>
                <w:b w:val="0"/>
                <w:bCs w:val="0"/>
                <w:color w:val="000000"/>
                <w:sz w:val="22"/>
                <w:szCs w:val="22"/>
              </w:rPr>
              <w:t xml:space="preserve"> razy / sezon</w:t>
            </w:r>
          </w:p>
        </w:tc>
      </w:tr>
      <w:tr w:rsidR="00DB5E3E" w:rsidRPr="00685848" w:rsidTr="0007768F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Daszyńskiego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 – 1A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2790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07768F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Daszyńskiego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 – 3A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2220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07768F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Daszyńskiego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 – 5A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54668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225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07768F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Daszyńskiego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7 – 7A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685AE5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1070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681" w:rsidRPr="00685848" w:rsidRDefault="00546681" w:rsidP="0054668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07768F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Daszyńskiego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13 – 13A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07768F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Jagiellońska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49 – 51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E121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170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07768F">
        <w:trPr>
          <w:trHeight w:val="702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Kazimierza Sprawiedliwego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960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DB5E3E" w:rsidRPr="00685848" w:rsidTr="0007768F">
        <w:trPr>
          <w:trHeight w:val="702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Kazimierza Sprawiedliwego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DB5E3E" w:rsidRPr="00685848" w:rsidTr="0007768F">
        <w:trPr>
          <w:trHeight w:val="702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Niedziałkowskiego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 D – H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3050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07768F">
        <w:trPr>
          <w:trHeight w:val="702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Niedziałkowskiego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19 – 19A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1600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155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07768F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Śniadeckich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11 – 11A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Śniadeckich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13 – 13A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685AE5" w:rsidP="002B79E4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           </w:t>
            </w:r>
            <w:r w:rsidR="00546681">
              <w:rPr>
                <w:b w:val="0"/>
                <w:bCs w:val="0"/>
                <w:color w:val="000000"/>
                <w:sz w:val="22"/>
                <w:szCs w:val="22"/>
              </w:rPr>
              <w:t>175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Śniadeckich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16 – 16A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1150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Śniadeckich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18 – 18A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400</w:t>
            </w:r>
            <w:r w:rsidR="00685AE5"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Wita Stwosza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 – 4C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345</w:t>
            </w:r>
            <w:r w:rsidR="00685AE5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175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Wita Stwosza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6 – 6D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54668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78</w:t>
            </w:r>
            <w:r w:rsidR="00685AE5">
              <w:rPr>
                <w:b w:val="0"/>
                <w:bCs w:val="0"/>
                <w:color w:val="000000"/>
                <w:sz w:val="22"/>
                <w:szCs w:val="22"/>
              </w:rPr>
              <w:t>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Folwarczna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-1C, 2-2C, 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5900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631446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Folwarczna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48-49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600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Połaniecka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1-9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Połaniecka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2-10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275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Połaniecka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15 - 23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275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Połaniecka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16 - 24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12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Długosza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9-17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1350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232,50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 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Długosza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12-22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Moniuszki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-4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1100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Budowlanych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18 – 18G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2B79E4" w:rsidP="002B79E4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         </w:t>
            </w:r>
            <w:r w:rsidR="00DB5E3E" w:rsidRPr="00685848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 w:rsidR="00DB5E3E">
              <w:rPr>
                <w:b w:val="0"/>
                <w:bCs w:val="0"/>
                <w:color w:val="000000"/>
                <w:sz w:val="22"/>
                <w:szCs w:val="22"/>
              </w:rPr>
              <w:t>800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Budowlanych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20 – 20C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600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Wojska Polskiego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17 – 17E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2100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Armii Krajowej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 F-H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1250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225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 xml:space="preserve">Obr. Pokoju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13 – 13C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125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Obr. Pokoju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24 A - C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 w:rsidR="00A959FC">
              <w:rPr>
                <w:b w:val="0"/>
                <w:bCs w:val="0"/>
                <w:color w:val="000000"/>
                <w:sz w:val="22"/>
                <w:szCs w:val="22"/>
              </w:rPr>
              <w:t>65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Obr. Pokoju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30 A - B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960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75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Obr. Pokoju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125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702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Kosmonautów Polskich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3-5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lastRenderedPageBreak/>
              <w:t>36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Chopina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5-11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1200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175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Andromedy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52 - 60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4700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350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Merkurego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850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Obr. Pokoju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28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546681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6681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40</w:t>
            </w:r>
          </w:p>
        </w:tc>
        <w:tc>
          <w:tcPr>
            <w:tcW w:w="348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6681" w:rsidRPr="00685848" w:rsidRDefault="00546681" w:rsidP="00546681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Rejon „Skarbek”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6681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1985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6681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175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6681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546681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A959FC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Perseusza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50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75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Ko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ńc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owa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350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 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 xml:space="preserve">Osadników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 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 xml:space="preserve">Osadników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75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Paulinów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30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Akacjowa (plac zabaw)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Gwiaździsta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650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Królowej Jadwigi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850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75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546681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6681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6681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Armii Krajowej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6681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6681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1850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6681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84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6681" w:rsidRPr="00685848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546681" w:rsidRPr="00685848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6B636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362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362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Książąt Żagańskich</w:t>
            </w:r>
          </w:p>
          <w:p w:rsidR="006B6362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Książąt Oleśnickich</w:t>
            </w:r>
          </w:p>
          <w:p w:rsidR="006B6362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Bolesława Wysokiego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362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8,10</w:t>
            </w:r>
          </w:p>
          <w:p w:rsidR="006B6362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48,50</w:t>
            </w:r>
          </w:p>
          <w:p w:rsidR="006B6362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21,23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362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362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362" w:rsidRPr="00685848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B6362" w:rsidRPr="00685848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7F41CC" w:rsidRPr="00685848" w:rsidTr="002B380C">
        <w:trPr>
          <w:trHeight w:val="420"/>
          <w:jc w:val="center"/>
        </w:trPr>
        <w:tc>
          <w:tcPr>
            <w:tcW w:w="4621" w:type="dxa"/>
            <w:gridSpan w:val="3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1CC" w:rsidRDefault="007F41CC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Łącznie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1CC" w:rsidRDefault="007F41CC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  <w:r w:rsidR="006B6362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 w:rsidR="001E08A2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="006B6362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631446">
              <w:rPr>
                <w:b w:val="0"/>
                <w:bCs w:val="0"/>
                <w:color w:val="000000"/>
                <w:sz w:val="22"/>
                <w:szCs w:val="22"/>
              </w:rPr>
              <w:t>95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1CC" w:rsidRDefault="00631446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11</w:t>
            </w:r>
            <w:r w:rsidR="001E08A2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="006C2A2B">
              <w:rPr>
                <w:b w:val="0"/>
                <w:bCs w:val="0"/>
                <w:color w:val="000000"/>
                <w:sz w:val="22"/>
                <w:szCs w:val="22"/>
              </w:rPr>
              <w:t>075</w:t>
            </w:r>
            <w:r w:rsidR="007F41CC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41CC" w:rsidRPr="00685848" w:rsidRDefault="007F41CC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F41CC" w:rsidRPr="00685848" w:rsidRDefault="007F41CC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3541" w:type="dxa"/>
            <w:gridSpan w:val="7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5E3E" w:rsidRPr="003974A5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Cs w:val="0"/>
                <w:color w:val="000000"/>
                <w:sz w:val="22"/>
                <w:szCs w:val="22"/>
              </w:rPr>
            </w:pPr>
            <w:r w:rsidRPr="003974A5">
              <w:rPr>
                <w:bCs w:val="0"/>
                <w:color w:val="000000"/>
                <w:sz w:val="22"/>
                <w:szCs w:val="22"/>
              </w:rPr>
              <w:t>ADM „ŚRÓDMIEŚCIE”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6528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12 ABC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928,2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00908" w:rsidP="00C5223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 w:rsidR="00C52237">
              <w:rPr>
                <w:b w:val="0"/>
                <w:bCs w:val="0"/>
                <w:color w:val="000000"/>
                <w:sz w:val="22"/>
                <w:szCs w:val="22"/>
              </w:rPr>
              <w:t>09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546681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14 ABC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1344</w:t>
            </w:r>
            <w:r w:rsidR="00A967C6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C52237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C52237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546681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325,48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48 - 50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26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="00B00908">
              <w:rPr>
                <w:b w:val="0"/>
                <w:bCs w:val="0"/>
                <w:color w:val="000000"/>
                <w:sz w:val="22"/>
                <w:szCs w:val="22"/>
              </w:rPr>
              <w:t>89</w:t>
            </w:r>
            <w:r w:rsidR="00A30F29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546681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-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  <w:r w:rsidR="00153AA8"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153AA8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  <w:r w:rsidR="00B00908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A30F29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lastRenderedPageBreak/>
              <w:t>5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55,74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153AA8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  <w:r w:rsidR="00B00908">
              <w:rPr>
                <w:b w:val="0"/>
                <w:bCs w:val="0"/>
                <w:color w:val="000000"/>
                <w:sz w:val="22"/>
                <w:szCs w:val="22"/>
              </w:rPr>
              <w:t>92</w:t>
            </w:r>
            <w:r w:rsidR="00A30F29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21 A,B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933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37,50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Default="00BE1213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23 A,B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1612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1CC" w:rsidRDefault="00C52237" w:rsidP="007F41C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  <w:r w:rsidR="007F41CC">
              <w:rPr>
                <w:b w:val="0"/>
                <w:bCs w:val="0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BE1213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54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-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1160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166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62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-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16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209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23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2237" w:rsidRPr="00685848" w:rsidRDefault="00C52237" w:rsidP="00C5223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2A68D2" w:rsidRPr="00685848" w:rsidTr="00C52237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73-73A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280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C52237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2A68D2" w:rsidRPr="00685848" w:rsidTr="00C52237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78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237" w:rsidRPr="00685848" w:rsidRDefault="00C52237" w:rsidP="00C5223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2A68D2" w:rsidRPr="00685848" w:rsidTr="00C52237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57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C52237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2A68D2" w:rsidRPr="00685848" w:rsidTr="00C52237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147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C52237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2A68D2" w:rsidRPr="00685848" w:rsidTr="00C52237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7F41CC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Dz. Głogowskich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300,67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2F06DF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06DF" w:rsidRPr="00E26EEB" w:rsidRDefault="00BE1213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67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06DF" w:rsidRPr="00685848" w:rsidRDefault="002F06DF" w:rsidP="002F06D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Plac pomiędzy Al. Wolności, ul. Matejki i ul. Skłodowskiej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06DF" w:rsidRPr="00685848" w:rsidRDefault="00E26EEB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06DF" w:rsidRDefault="002F06DF" w:rsidP="002F06DF">
            <w:pPr>
              <w:widowControl/>
              <w:autoSpaceDE/>
              <w:autoSpaceDN/>
              <w:adjustRightInd/>
              <w:spacing w:line="48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06DF" w:rsidRPr="00685848" w:rsidRDefault="002F06DF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51,00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06DF" w:rsidRPr="00685848" w:rsidRDefault="002F06DF" w:rsidP="002F06DF">
            <w:pPr>
              <w:widowControl/>
              <w:autoSpaceDE/>
              <w:autoSpaceDN/>
              <w:adjustRightInd/>
              <w:spacing w:line="48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F06DF" w:rsidRPr="00685848" w:rsidRDefault="002F06DF" w:rsidP="002F06DF">
            <w:pPr>
              <w:widowControl/>
              <w:autoSpaceDE/>
              <w:autoSpaceDN/>
              <w:adjustRightInd/>
              <w:spacing w:line="48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E26EEB" w:rsidRDefault="00BE1213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68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Elektryczna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200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129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BE1213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Elektryczna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24 A,B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56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373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Jedn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ości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 xml:space="preserve"> Robotniczej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–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86,28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Kamienna Droga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81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J.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Matejki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1-3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728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193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A967C6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J.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Matejki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168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A967C6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J.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Matejki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31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J.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Matejki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32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J.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Matejki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32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A.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Mickiewicza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BE1213" w:rsidP="00A967C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lastRenderedPageBreak/>
              <w:t>78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A.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Mickiewicza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BE1213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AD37DF">
              <w:rPr>
                <w:b w:val="0"/>
                <w:bCs w:val="0"/>
                <w:color w:val="000000"/>
                <w:sz w:val="22"/>
                <w:szCs w:val="22"/>
              </w:rPr>
              <w:t>A.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Mickiewicza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BE1213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A.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Mickiewicza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62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A. Mickiewicza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28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A.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Mickiewicza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28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3B0817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A.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Mickiewicza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47-49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95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1-go Maja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21-23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237" w:rsidRPr="00685848" w:rsidRDefault="00C52237" w:rsidP="00C5223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325,00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1-go Maja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215,00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Pl. 1000-lecia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6-7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204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36,00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A967C6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Przemysłowa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BE1213" w:rsidP="00A967C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Przemysłowa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20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132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BE1213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Przemysłowa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36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67,00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3B0817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Przemysłowa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179,00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Przemysłowa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27-29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172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Przemysłowa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6,00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C52237" w:rsidP="00C5223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60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Przemysłowa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38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62,00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arii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Skłodowskiej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-Curie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166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46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117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3B0817" w:rsidP="00A967C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 xml:space="preserve">Plac pomiędzy budynkami przy ul. 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Gen. Wł.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 xml:space="preserve">Sikorskiego, Przemysłowa, 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i A.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 xml:space="preserve"> Mickiewicza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5540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92,50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3B0817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Słowackiego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C5223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29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,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BE1213" w:rsidP="00C5223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="00C52237"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Spółdzielcza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1-4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948,98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3B0817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337,00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BE1213" w:rsidP="00C5223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="00C52237"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Spółdzielcza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5-8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979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,18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412,00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C52237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lastRenderedPageBreak/>
              <w:t>99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Spółdzielcza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9-12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18,7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346,00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="0067558E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C52237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Spółdzielcza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13-16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265,78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630,00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817263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7263" w:rsidRPr="00685848" w:rsidRDefault="0067558E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 w:rsidR="00C52237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7263" w:rsidRPr="00685848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Sikorskiego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7263" w:rsidRPr="00685848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7263" w:rsidRPr="00685848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263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7263" w:rsidRPr="00685848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54,00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7263" w:rsidRPr="00685848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17263" w:rsidRPr="00685848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817263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7263" w:rsidRPr="00685848" w:rsidRDefault="0067558E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 w:rsidR="00C52237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7263" w:rsidRPr="00685848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Sikorskiego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7263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19</w:t>
            </w:r>
          </w:p>
          <w:p w:rsidR="00817263" w:rsidRPr="00685848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(przy przychodni)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7263" w:rsidRPr="00685848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432,00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7263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7263" w:rsidRPr="00685848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7263" w:rsidRPr="00685848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67558E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 w:rsidR="00F861A2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Staszica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132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615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817263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 w:rsidR="00F861A2"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Wały Bolesława Chrobrego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78,36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154,00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817263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 w:rsidR="00F861A2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Kołłątaja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67558E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 w:rsidR="00F861A2"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Krochmalna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F861A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11 a-e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="00F861A2">
              <w:rPr>
                <w:b w:val="0"/>
                <w:bCs w:val="0"/>
                <w:color w:val="000000"/>
                <w:sz w:val="22"/>
                <w:szCs w:val="22"/>
              </w:rPr>
              <w:t>07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Krochmalna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F861A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6-7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1051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F97467" w:rsidP="0067025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="00F861A2">
              <w:rPr>
                <w:b w:val="0"/>
                <w:bCs w:val="0"/>
                <w:color w:val="000000"/>
                <w:sz w:val="22"/>
                <w:szCs w:val="22"/>
              </w:rPr>
              <w:t>08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Krochmalna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50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F861A2" w:rsidP="0067025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Krochmalna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1400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67025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="0067558E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="00F861A2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Krochmalna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67025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="0067558E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="00F861A2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Okrężna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7-99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1500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67025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="0067558E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="00F861A2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Okrężna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67558E" w:rsidP="0067025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11</w:t>
            </w:r>
            <w:r w:rsidR="00F861A2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Wodna - Serby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F97467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1-1A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7F41CC" w:rsidRPr="00685848" w:rsidTr="002B380C">
        <w:trPr>
          <w:trHeight w:val="420"/>
          <w:jc w:val="center"/>
        </w:trPr>
        <w:tc>
          <w:tcPr>
            <w:tcW w:w="4621" w:type="dxa"/>
            <w:gridSpan w:val="3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1CC" w:rsidRDefault="007F41CC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Łącznie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1CC" w:rsidRDefault="002E2A59" w:rsidP="00852B3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29</w:t>
            </w:r>
            <w:r w:rsidR="001E08A2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="00852B3F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2F62B7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 w:rsidR="00852B3F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</w:t>
            </w:r>
            <w:r w:rsidR="00852B3F">
              <w:rPr>
                <w:b w:val="0"/>
                <w:bCs w:val="0"/>
                <w:color w:val="000000"/>
                <w:sz w:val="22"/>
                <w:szCs w:val="22"/>
              </w:rPr>
              <w:t>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1CC" w:rsidRDefault="00852B3F" w:rsidP="00852B3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  <w:r w:rsidR="001E08A2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  <w:r w:rsidR="003330A4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  <w:r w:rsidR="003330A4">
              <w:rPr>
                <w:b w:val="0"/>
                <w:bCs w:val="0"/>
                <w:color w:val="000000"/>
                <w:sz w:val="22"/>
                <w:szCs w:val="22"/>
              </w:rPr>
              <w:t>,28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41CC" w:rsidRPr="00685848" w:rsidRDefault="007F41CC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F41CC" w:rsidRPr="00685848" w:rsidRDefault="007F41CC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2A68D2" w:rsidRPr="00685848" w:rsidTr="0007768F">
        <w:trPr>
          <w:trHeight w:val="528"/>
          <w:jc w:val="center"/>
        </w:trPr>
        <w:tc>
          <w:tcPr>
            <w:tcW w:w="46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8"/>
                <w:szCs w:val="28"/>
              </w:rPr>
            </w:pPr>
            <w:r w:rsidRPr="00685848">
              <w:rPr>
                <w:color w:val="000000"/>
                <w:sz w:val="28"/>
                <w:szCs w:val="28"/>
              </w:rPr>
              <w:t>RAZEM [m</w:t>
            </w:r>
            <w:r w:rsidRPr="00685848">
              <w:rPr>
                <w:color w:val="000000"/>
                <w:sz w:val="28"/>
                <w:szCs w:val="28"/>
                <w:vertAlign w:val="superscript"/>
              </w:rPr>
              <w:t>2</w:t>
            </w:r>
            <w:r w:rsidRPr="00685848">
              <w:rPr>
                <w:color w:val="000000"/>
                <w:sz w:val="28"/>
                <w:szCs w:val="28"/>
              </w:rPr>
              <w:t>]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E2A59" w:rsidP="00852B3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1E08A2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="00852B3F">
              <w:rPr>
                <w:color w:val="000000"/>
              </w:rPr>
              <w:t>12</w:t>
            </w:r>
            <w:r w:rsidR="001E08A2">
              <w:rPr>
                <w:color w:val="000000"/>
              </w:rPr>
              <w:t>0</w:t>
            </w:r>
            <w:r>
              <w:rPr>
                <w:color w:val="000000"/>
              </w:rPr>
              <w:t>,</w:t>
            </w:r>
            <w:r w:rsidR="00852B3F">
              <w:rPr>
                <w:color w:val="000000"/>
              </w:rPr>
              <w:t>09</w:t>
            </w:r>
          </w:p>
        </w:tc>
        <w:tc>
          <w:tcPr>
            <w:tcW w:w="2140" w:type="dxa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852B3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52B3F">
              <w:rPr>
                <w:color w:val="000000"/>
              </w:rPr>
              <w:t>7</w:t>
            </w:r>
            <w:r w:rsidR="006C2A2B">
              <w:rPr>
                <w:color w:val="000000"/>
              </w:rPr>
              <w:t> </w:t>
            </w:r>
            <w:r w:rsidR="00852B3F">
              <w:rPr>
                <w:color w:val="000000"/>
              </w:rPr>
              <w:t>38</w:t>
            </w:r>
            <w:r w:rsidR="006C2A2B">
              <w:rPr>
                <w:color w:val="000000"/>
              </w:rPr>
              <w:t>1</w:t>
            </w:r>
            <w:r w:rsidR="001E08A2">
              <w:rPr>
                <w:color w:val="000000"/>
              </w:rPr>
              <w:t>,28</w:t>
            </w:r>
          </w:p>
        </w:tc>
        <w:tc>
          <w:tcPr>
            <w:tcW w:w="4860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BF6AC5" w:rsidRDefault="00BF6AC5" w:rsidP="00DB5E3E">
      <w:pPr>
        <w:pStyle w:val="Tekstpodstawowy"/>
        <w:spacing w:line="240" w:lineRule="auto"/>
        <w:jc w:val="right"/>
        <w:rPr>
          <w:rFonts w:ascii="Cambria" w:hAnsi="Cambria"/>
          <w:sz w:val="20"/>
          <w:szCs w:val="20"/>
        </w:rPr>
      </w:pPr>
    </w:p>
    <w:p w:rsidR="00BF6AC5" w:rsidRDefault="00BF6AC5" w:rsidP="00DB5E3E">
      <w:pPr>
        <w:pStyle w:val="Tekstpodstawowy"/>
        <w:spacing w:line="240" w:lineRule="auto"/>
        <w:jc w:val="right"/>
        <w:rPr>
          <w:rFonts w:ascii="Cambria" w:hAnsi="Cambria"/>
          <w:sz w:val="20"/>
          <w:szCs w:val="20"/>
        </w:rPr>
      </w:pPr>
    </w:p>
    <w:p w:rsidR="00DB5E3E" w:rsidRPr="00094844" w:rsidRDefault="00DB5E3E" w:rsidP="00DB5E3E">
      <w:pPr>
        <w:pStyle w:val="Tekstpodstawowy"/>
        <w:spacing w:line="240" w:lineRule="auto"/>
        <w:jc w:val="right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sz w:val="20"/>
          <w:szCs w:val="20"/>
        </w:rPr>
        <w:t>…</w:t>
      </w:r>
      <w:r w:rsidRPr="00094844">
        <w:rPr>
          <w:rFonts w:ascii="Cambria" w:hAnsi="Cambria"/>
          <w:sz w:val="20"/>
          <w:szCs w:val="20"/>
        </w:rPr>
        <w:t>......................................................................................</w:t>
      </w:r>
      <w:r w:rsidRPr="00094844">
        <w:rPr>
          <w:rFonts w:ascii="Cambria" w:hAnsi="Cambria"/>
          <w:sz w:val="20"/>
          <w:szCs w:val="20"/>
        </w:rPr>
        <w:br/>
      </w:r>
      <w:r w:rsidRPr="00094844">
        <w:rPr>
          <w:rFonts w:ascii="Cambria" w:hAnsi="Cambria"/>
          <w:i/>
          <w:iCs/>
          <w:sz w:val="20"/>
          <w:szCs w:val="20"/>
        </w:rPr>
        <w:t>data i podpis osoby(osób) uprawnionej(</w:t>
      </w:r>
      <w:proofErr w:type="spellStart"/>
      <w:r w:rsidRPr="00094844">
        <w:rPr>
          <w:rFonts w:ascii="Cambria" w:hAnsi="Cambria"/>
          <w:i/>
          <w:iCs/>
          <w:sz w:val="20"/>
          <w:szCs w:val="20"/>
        </w:rPr>
        <w:t>ych</w:t>
      </w:r>
      <w:proofErr w:type="spellEnd"/>
      <w:r w:rsidRPr="00094844">
        <w:rPr>
          <w:rFonts w:ascii="Cambria" w:hAnsi="Cambria"/>
          <w:i/>
          <w:iCs/>
          <w:sz w:val="20"/>
          <w:szCs w:val="20"/>
        </w:rPr>
        <w:t>)</w:t>
      </w:r>
    </w:p>
    <w:p w:rsidR="000C6433" w:rsidRDefault="00DB5E3E" w:rsidP="001E08A2">
      <w:pPr>
        <w:jc w:val="right"/>
      </w:pPr>
      <w:bookmarkStart w:id="0" w:name="_GoBack"/>
      <w:bookmarkEnd w:id="0"/>
      <w:r w:rsidRPr="00094844">
        <w:rPr>
          <w:rFonts w:ascii="Cambria" w:hAnsi="Cambria"/>
          <w:b w:val="0"/>
          <w:i/>
          <w:sz w:val="20"/>
          <w:szCs w:val="20"/>
        </w:rPr>
        <w:t>do reprezentowania Wykonawcy</w:t>
      </w:r>
    </w:p>
    <w:sectPr w:rsidR="000C6433" w:rsidSect="00BF6AC5">
      <w:pgSz w:w="16838" w:h="11906" w:orient="landscape"/>
      <w:pgMar w:top="737" w:right="1418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Times New Roman" w:hAnsi="Times New Roman" w:cs="Times New Roman"/>
      </w:rPr>
    </w:lvl>
  </w:abstractNum>
  <w:abstractNum w:abstractNumId="1" w15:restartNumberingAfterBreak="0">
    <w:nsid w:val="13ED1BB5"/>
    <w:multiLevelType w:val="multilevel"/>
    <w:tmpl w:val="519E7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C4775D"/>
    <w:multiLevelType w:val="multilevel"/>
    <w:tmpl w:val="519E7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33063"/>
    <w:multiLevelType w:val="hybridMultilevel"/>
    <w:tmpl w:val="15A009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15242"/>
    <w:multiLevelType w:val="hybridMultilevel"/>
    <w:tmpl w:val="F79A714A"/>
    <w:lvl w:ilvl="0" w:tplc="67C6A060">
      <w:start w:val="1"/>
      <w:numFmt w:val="decimal"/>
      <w:lvlText w:val="15.%1."/>
      <w:lvlJc w:val="left"/>
      <w:pPr>
        <w:ind w:left="7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270074EE"/>
    <w:multiLevelType w:val="hybridMultilevel"/>
    <w:tmpl w:val="0F42CB46"/>
    <w:lvl w:ilvl="0" w:tplc="CAC0BBE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C6027"/>
    <w:multiLevelType w:val="multilevel"/>
    <w:tmpl w:val="3654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E720E37"/>
    <w:multiLevelType w:val="hybridMultilevel"/>
    <w:tmpl w:val="0FDCB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7346B"/>
    <w:multiLevelType w:val="multilevel"/>
    <w:tmpl w:val="307EBF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C3737F9"/>
    <w:multiLevelType w:val="hybridMultilevel"/>
    <w:tmpl w:val="F50A02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4D61C8"/>
    <w:multiLevelType w:val="hybridMultilevel"/>
    <w:tmpl w:val="C9B00416"/>
    <w:lvl w:ilvl="0" w:tplc="FFFFFFFF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3836D700">
      <w:start w:val="16"/>
      <w:numFmt w:val="decimal"/>
      <w:lvlText w:val="%3."/>
      <w:lvlJc w:val="left"/>
      <w:pPr>
        <w:tabs>
          <w:tab w:val="num" w:pos="731"/>
        </w:tabs>
        <w:ind w:left="731" w:hanging="360"/>
      </w:pPr>
      <w:rPr>
        <w:rFonts w:hint="default"/>
        <w:b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 w15:restartNumberingAfterBreak="0">
    <w:nsid w:val="450B7C77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82C0A22"/>
    <w:multiLevelType w:val="hybridMultilevel"/>
    <w:tmpl w:val="234C91C4"/>
    <w:lvl w:ilvl="0" w:tplc="79169ECA">
      <w:start w:val="1"/>
      <w:numFmt w:val="lowerLetter"/>
      <w:lvlText w:val="%1)"/>
      <w:lvlJc w:val="left"/>
      <w:pPr>
        <w:ind w:left="1620" w:hanging="360"/>
      </w:pPr>
      <w:rPr>
        <w:rFonts w:ascii="Cambria" w:hAnsi="Cambria" w:cs="Candara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30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7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5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2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9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6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3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4E4502FD"/>
    <w:multiLevelType w:val="multilevel"/>
    <w:tmpl w:val="E138B18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</w:lvl>
    <w:lvl w:ilvl="3">
      <w:start w:val="1"/>
      <w:numFmt w:val="decimal"/>
      <w:lvlText w:val="%4)"/>
      <w:lvlJc w:val="left"/>
      <w:pPr>
        <w:tabs>
          <w:tab w:val="num" w:pos="3164"/>
        </w:tabs>
        <w:ind w:left="3164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50C27771"/>
    <w:multiLevelType w:val="hybridMultilevel"/>
    <w:tmpl w:val="15388D78"/>
    <w:lvl w:ilvl="0" w:tplc="E9EA604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2" w:tplc="5540FE3C">
      <w:start w:val="3"/>
      <w:numFmt w:val="lowerLetter"/>
      <w:lvlText w:val="%3)"/>
      <w:lvlJc w:val="left"/>
      <w:pPr>
        <w:tabs>
          <w:tab w:val="num" w:pos="2040"/>
        </w:tabs>
        <w:ind w:left="2040" w:hanging="360"/>
      </w:pPr>
      <w:rPr>
        <w:rFonts w:hint="default"/>
        <w:color w:val="auto"/>
      </w:rPr>
    </w:lvl>
    <w:lvl w:ilvl="3" w:tplc="ED42A998">
      <w:start w:val="5"/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cs="Times New Roman" w:hint="default"/>
      </w:rPr>
    </w:lvl>
    <w:lvl w:ilvl="4" w:tplc="B2226DE6">
      <w:start w:val="1"/>
      <w:numFmt w:val="upperLetter"/>
      <w:lvlText w:val="%5."/>
      <w:lvlJc w:val="left"/>
      <w:pPr>
        <w:ind w:left="33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5" w15:restartNumberingAfterBreak="0">
    <w:nsid w:val="54797890"/>
    <w:multiLevelType w:val="hybridMultilevel"/>
    <w:tmpl w:val="FF00484A"/>
    <w:lvl w:ilvl="0" w:tplc="D71616A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C871C0"/>
    <w:multiLevelType w:val="hybridMultilevel"/>
    <w:tmpl w:val="593E1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A069E1"/>
    <w:multiLevelType w:val="multilevel"/>
    <w:tmpl w:val="8C72934E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18" w15:restartNumberingAfterBreak="0">
    <w:nsid w:val="5E647AE5"/>
    <w:multiLevelType w:val="hybridMultilevel"/>
    <w:tmpl w:val="721E7F5A"/>
    <w:lvl w:ilvl="0" w:tplc="FCD06BBC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232D85"/>
    <w:multiLevelType w:val="hybridMultilevel"/>
    <w:tmpl w:val="E00CA8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B23D26"/>
    <w:multiLevelType w:val="multilevel"/>
    <w:tmpl w:val="D8526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FC4A7A"/>
    <w:multiLevelType w:val="multilevel"/>
    <w:tmpl w:val="762CD548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decimal"/>
      <w:isLgl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</w:rPr>
    </w:lvl>
  </w:abstractNum>
  <w:abstractNum w:abstractNumId="22" w15:restartNumberingAfterBreak="0">
    <w:nsid w:val="7C7202B7"/>
    <w:multiLevelType w:val="hybridMultilevel"/>
    <w:tmpl w:val="28606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4388224">
      <w:start w:val="1"/>
      <w:numFmt w:val="decimal"/>
      <w:lvlText w:val="%3.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144F1F"/>
    <w:multiLevelType w:val="hybridMultilevel"/>
    <w:tmpl w:val="787488B4"/>
    <w:lvl w:ilvl="0" w:tplc="78C83582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C100BC8C">
      <w:start w:val="1"/>
      <w:numFmt w:val="decimal"/>
      <w:lvlText w:val="%2)"/>
      <w:lvlJc w:val="left"/>
      <w:pPr>
        <w:ind w:left="11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11"/>
  </w:num>
  <w:num w:numId="2">
    <w:abstractNumId w:val="23"/>
  </w:num>
  <w:num w:numId="3">
    <w:abstractNumId w:val="9"/>
  </w:num>
  <w:num w:numId="4">
    <w:abstractNumId w:val="7"/>
  </w:num>
  <w:num w:numId="5">
    <w:abstractNumId w:val="19"/>
  </w:num>
  <w:num w:numId="6">
    <w:abstractNumId w:val="6"/>
  </w:num>
  <w:num w:numId="7">
    <w:abstractNumId w:val="5"/>
  </w:num>
  <w:num w:numId="8">
    <w:abstractNumId w:val="20"/>
  </w:num>
  <w:num w:numId="9">
    <w:abstractNumId w:val="17"/>
  </w:num>
  <w:num w:numId="10">
    <w:abstractNumId w:val="18"/>
  </w:num>
  <w:num w:numId="11">
    <w:abstractNumId w:val="14"/>
  </w:num>
  <w:num w:numId="12">
    <w:abstractNumId w:val="15"/>
  </w:num>
  <w:num w:numId="13">
    <w:abstractNumId w:val="21"/>
  </w:num>
  <w:num w:numId="14">
    <w:abstractNumId w:val="4"/>
  </w:num>
  <w:num w:numId="15">
    <w:abstractNumId w:val="16"/>
  </w:num>
  <w:num w:numId="16">
    <w:abstractNumId w:val="1"/>
  </w:num>
  <w:num w:numId="17">
    <w:abstractNumId w:val="22"/>
  </w:num>
  <w:num w:numId="18">
    <w:abstractNumId w:val="2"/>
  </w:num>
  <w:num w:numId="19">
    <w:abstractNumId w:val="3"/>
  </w:num>
  <w:num w:numId="20">
    <w:abstractNumId w:val="0"/>
  </w:num>
  <w:num w:numId="21">
    <w:abstractNumId w:val="12"/>
  </w:num>
  <w:num w:numId="22">
    <w:abstractNumId w:val="13"/>
  </w:num>
  <w:num w:numId="23">
    <w:abstractNumId w:val="10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E3E"/>
    <w:rsid w:val="0007768F"/>
    <w:rsid w:val="000B159E"/>
    <w:rsid w:val="000C59C9"/>
    <w:rsid w:val="000C6433"/>
    <w:rsid w:val="00141EE3"/>
    <w:rsid w:val="00153AA8"/>
    <w:rsid w:val="001E08A2"/>
    <w:rsid w:val="00222035"/>
    <w:rsid w:val="00271408"/>
    <w:rsid w:val="00275BD1"/>
    <w:rsid w:val="002A68D2"/>
    <w:rsid w:val="002B380C"/>
    <w:rsid w:val="002B79E4"/>
    <w:rsid w:val="002E2A59"/>
    <w:rsid w:val="002F06DF"/>
    <w:rsid w:val="002F62B7"/>
    <w:rsid w:val="003330A4"/>
    <w:rsid w:val="00356194"/>
    <w:rsid w:val="003B0817"/>
    <w:rsid w:val="003E0175"/>
    <w:rsid w:val="00546681"/>
    <w:rsid w:val="005E3FE8"/>
    <w:rsid w:val="00631446"/>
    <w:rsid w:val="00670254"/>
    <w:rsid w:val="0067558E"/>
    <w:rsid w:val="00685AE5"/>
    <w:rsid w:val="006B6362"/>
    <w:rsid w:val="006C2A2B"/>
    <w:rsid w:val="0077494B"/>
    <w:rsid w:val="007F41CC"/>
    <w:rsid w:val="00817263"/>
    <w:rsid w:val="00852B3F"/>
    <w:rsid w:val="00866333"/>
    <w:rsid w:val="00960C2A"/>
    <w:rsid w:val="00971258"/>
    <w:rsid w:val="00A30F29"/>
    <w:rsid w:val="00A959FC"/>
    <w:rsid w:val="00A967C6"/>
    <w:rsid w:val="00AF3926"/>
    <w:rsid w:val="00B00908"/>
    <w:rsid w:val="00BE1213"/>
    <w:rsid w:val="00BF6AC5"/>
    <w:rsid w:val="00C131EF"/>
    <w:rsid w:val="00C52237"/>
    <w:rsid w:val="00C93802"/>
    <w:rsid w:val="00D848B6"/>
    <w:rsid w:val="00DB5E3E"/>
    <w:rsid w:val="00DB6528"/>
    <w:rsid w:val="00E26EEB"/>
    <w:rsid w:val="00F00793"/>
    <w:rsid w:val="00F676C1"/>
    <w:rsid w:val="00F67B04"/>
    <w:rsid w:val="00F861A2"/>
    <w:rsid w:val="00F9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AC40E0-5249-4C97-98A4-8B477787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B5E3E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B5E3E"/>
    <w:pPr>
      <w:keepNext/>
      <w:spacing w:before="140" w:line="240" w:lineRule="auto"/>
      <w:outlineLvl w:val="0"/>
    </w:pPr>
  </w:style>
  <w:style w:type="paragraph" w:styleId="Nagwek2">
    <w:name w:val="heading 2"/>
    <w:basedOn w:val="Normalny"/>
    <w:next w:val="Normalny"/>
    <w:link w:val="Nagwek2Znak"/>
    <w:qFormat/>
    <w:rsid w:val="00DB5E3E"/>
    <w:pPr>
      <w:keepNext/>
      <w:spacing w:before="140" w:line="240" w:lineRule="auto"/>
      <w:outlineLvl w:val="1"/>
    </w:pPr>
    <w:rPr>
      <w:u w:val="single"/>
    </w:rPr>
  </w:style>
  <w:style w:type="paragraph" w:styleId="Nagwek3">
    <w:name w:val="heading 3"/>
    <w:basedOn w:val="Normalny"/>
    <w:next w:val="Normalny"/>
    <w:link w:val="Nagwek3Znak"/>
    <w:qFormat/>
    <w:rsid w:val="00DB5E3E"/>
    <w:pPr>
      <w:keepNext/>
      <w:spacing w:before="120" w:line="240" w:lineRule="auto"/>
      <w:ind w:left="0" w:firstLine="0"/>
      <w:outlineLvl w:val="2"/>
    </w:pPr>
    <w:rPr>
      <w:color w:val="007F00"/>
    </w:rPr>
  </w:style>
  <w:style w:type="paragraph" w:styleId="Nagwek4">
    <w:name w:val="heading 4"/>
    <w:basedOn w:val="Normalny"/>
    <w:next w:val="Normalny"/>
    <w:link w:val="Nagwek4Znak"/>
    <w:qFormat/>
    <w:rsid w:val="00DB5E3E"/>
    <w:pPr>
      <w:keepNext/>
      <w:spacing w:before="140" w:line="240" w:lineRule="auto"/>
      <w:ind w:left="520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DB5E3E"/>
    <w:pPr>
      <w:keepNext/>
      <w:spacing w:before="260" w:line="240" w:lineRule="auto"/>
      <w:ind w:left="0" w:firstLine="0"/>
      <w:outlineLvl w:val="4"/>
    </w:pPr>
    <w:rPr>
      <w:u w:val="single"/>
    </w:rPr>
  </w:style>
  <w:style w:type="paragraph" w:styleId="Nagwek6">
    <w:name w:val="heading 6"/>
    <w:basedOn w:val="Normalny"/>
    <w:next w:val="Normalny"/>
    <w:link w:val="Nagwek6Znak"/>
    <w:qFormat/>
    <w:rsid w:val="00DB5E3E"/>
    <w:pPr>
      <w:keepNext/>
      <w:spacing w:before="200" w:line="320" w:lineRule="auto"/>
      <w:ind w:right="1400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B5E3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B5E3E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DB5E3E"/>
    <w:rPr>
      <w:rFonts w:ascii="Times New Roman" w:eastAsia="Times New Roman" w:hAnsi="Times New Roman" w:cs="Times New Roman"/>
      <w:b/>
      <w:bCs/>
      <w:color w:val="007F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B5E3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B5E3E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DB5E3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FR1">
    <w:name w:val="FR1"/>
    <w:rsid w:val="00DB5E3E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48"/>
      <w:szCs w:val="48"/>
      <w:lang w:eastAsia="pl-PL"/>
    </w:rPr>
  </w:style>
  <w:style w:type="paragraph" w:customStyle="1" w:styleId="FR2">
    <w:name w:val="FR2"/>
    <w:rsid w:val="00DB5E3E"/>
    <w:pPr>
      <w:widowControl w:val="0"/>
      <w:autoSpaceDE w:val="0"/>
      <w:autoSpaceDN w:val="0"/>
      <w:adjustRightInd w:val="0"/>
      <w:spacing w:after="0" w:line="240" w:lineRule="auto"/>
      <w:ind w:left="280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B5E3E"/>
    <w:pPr>
      <w:spacing w:line="260" w:lineRule="auto"/>
      <w:ind w:left="40" w:firstLine="0"/>
    </w:pPr>
    <w:rPr>
      <w:b w:val="0"/>
      <w:bCs w:val="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B5E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B5E3E"/>
    <w:pPr>
      <w:spacing w:line="260" w:lineRule="auto"/>
    </w:pPr>
    <w:rPr>
      <w:b w:val="0"/>
      <w:bCs w:val="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B5E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E3E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5E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DB5E3E"/>
    <w:pPr>
      <w:spacing w:line="260" w:lineRule="auto"/>
      <w:ind w:left="0" w:hanging="340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DB5E3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DB5E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B5E3E"/>
    <w:rPr>
      <w:rFonts w:ascii="Tahoma" w:eastAsia="Times New Roman" w:hAnsi="Tahoma" w:cs="Tahoma"/>
      <w:b/>
      <w:bCs/>
      <w:sz w:val="16"/>
      <w:szCs w:val="16"/>
      <w:lang w:eastAsia="pl-PL"/>
    </w:rPr>
  </w:style>
  <w:style w:type="character" w:styleId="Odwoaniedokomentarza">
    <w:name w:val="annotation reference"/>
    <w:semiHidden/>
    <w:rsid w:val="00DB5E3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B5E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B5E3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B5E3E"/>
  </w:style>
  <w:style w:type="character" w:customStyle="1" w:styleId="TematkomentarzaZnak">
    <w:name w:val="Temat komentarza Znak"/>
    <w:basedOn w:val="TekstkomentarzaZnak"/>
    <w:link w:val="Tematkomentarza"/>
    <w:semiHidden/>
    <w:rsid w:val="00DB5E3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uiPriority w:val="99"/>
    <w:unhideWhenUsed/>
    <w:rsid w:val="00DB5E3E"/>
    <w:rPr>
      <w:color w:val="0000FF"/>
      <w:u w:val="single"/>
    </w:rPr>
  </w:style>
  <w:style w:type="paragraph" w:customStyle="1" w:styleId="ust">
    <w:name w:val="ust"/>
    <w:rsid w:val="00DB5E3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DB5E3E"/>
    <w:pPr>
      <w:widowControl/>
      <w:autoSpaceDE/>
      <w:autoSpaceDN/>
      <w:adjustRightInd/>
      <w:spacing w:before="60" w:after="60" w:line="240" w:lineRule="auto"/>
      <w:ind w:left="851" w:hanging="295"/>
      <w:jc w:val="both"/>
    </w:pPr>
    <w:rPr>
      <w:b w:val="0"/>
      <w:bCs w:val="0"/>
      <w:szCs w:val="20"/>
    </w:rPr>
  </w:style>
  <w:style w:type="character" w:customStyle="1" w:styleId="akapitdomyslny">
    <w:name w:val="akapitdomyslny"/>
    <w:rsid w:val="00DB5E3E"/>
    <w:rPr>
      <w:sz w:val="20"/>
    </w:rPr>
  </w:style>
  <w:style w:type="paragraph" w:customStyle="1" w:styleId="pkt1">
    <w:name w:val="pkt1"/>
    <w:basedOn w:val="pkt"/>
    <w:rsid w:val="00DB5E3E"/>
    <w:pPr>
      <w:ind w:left="850" w:hanging="425"/>
    </w:pPr>
  </w:style>
  <w:style w:type="paragraph" w:styleId="Stopka">
    <w:name w:val="footer"/>
    <w:basedOn w:val="Normalny"/>
    <w:link w:val="StopkaZnak"/>
    <w:uiPriority w:val="99"/>
    <w:rsid w:val="00DB5E3E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  <w:ind w:left="0" w:firstLine="0"/>
    </w:pPr>
    <w:rPr>
      <w:rFonts w:cs="Arial"/>
      <w:b w:val="0"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DB5E3E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Nagwek">
    <w:name w:val="header"/>
    <w:basedOn w:val="Normalny"/>
    <w:link w:val="NagwekZnak"/>
    <w:uiPriority w:val="99"/>
    <w:rsid w:val="00DB5E3E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  <w:ind w:left="0" w:firstLine="0"/>
    </w:pPr>
    <w:rPr>
      <w:b w:val="0"/>
      <w:bCs w:val="0"/>
    </w:rPr>
  </w:style>
  <w:style w:type="character" w:customStyle="1" w:styleId="NagwekZnak">
    <w:name w:val="Nagłówek Znak"/>
    <w:basedOn w:val="Domylnaczcionkaakapitu"/>
    <w:link w:val="Nagwek"/>
    <w:uiPriority w:val="99"/>
    <w:rsid w:val="00DB5E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B5E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symbol">
    <w:name w:val="symbol"/>
    <w:basedOn w:val="Domylnaczcionkaakapitu"/>
    <w:rsid w:val="00DB5E3E"/>
  </w:style>
  <w:style w:type="paragraph" w:styleId="Bezodstpw">
    <w:name w:val="No Spacing"/>
    <w:uiPriority w:val="99"/>
    <w:qFormat/>
    <w:rsid w:val="00DB5E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DB5E3E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unhideWhenUsed/>
    <w:rsid w:val="00DB5E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B5E3E"/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character" w:customStyle="1" w:styleId="FontStyle75">
    <w:name w:val="Font Style75"/>
    <w:uiPriority w:val="99"/>
    <w:rsid w:val="00DB5E3E"/>
    <w:rPr>
      <w:rFonts w:ascii="Tahoma" w:hAnsi="Tahoma" w:cs="Tahoma"/>
      <w:sz w:val="16"/>
      <w:szCs w:val="16"/>
    </w:rPr>
  </w:style>
  <w:style w:type="paragraph" w:customStyle="1" w:styleId="Style33">
    <w:name w:val="Style33"/>
    <w:basedOn w:val="Normalny"/>
    <w:uiPriority w:val="99"/>
    <w:rsid w:val="00DB5E3E"/>
    <w:pPr>
      <w:suppressAutoHyphens/>
      <w:autoSpaceDE/>
      <w:autoSpaceDN/>
      <w:adjustRightInd/>
      <w:spacing w:line="226" w:lineRule="exact"/>
      <w:ind w:left="0" w:firstLine="0"/>
      <w:jc w:val="both"/>
    </w:pPr>
    <w:rPr>
      <w:rFonts w:eastAsia="Calibri"/>
      <w:b w:val="0"/>
      <w:bCs w:val="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5E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B5E3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rsid w:val="00DB5E3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DB5E3E"/>
    <w:pPr>
      <w:widowControl/>
      <w:suppressLineNumbers/>
      <w:autoSpaceDE/>
      <w:autoSpaceDN/>
      <w:adjustRightInd/>
      <w:spacing w:before="60" w:after="60" w:line="240" w:lineRule="auto"/>
      <w:ind w:left="0" w:firstLine="0"/>
      <w:jc w:val="both"/>
    </w:pPr>
    <w:rPr>
      <w:b w:val="0"/>
      <w:bCs w:val="0"/>
    </w:rPr>
  </w:style>
  <w:style w:type="character" w:customStyle="1" w:styleId="dane1">
    <w:name w:val="dane1"/>
    <w:rsid w:val="00DB5E3E"/>
    <w:rPr>
      <w:color w:val="0000C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6</Pages>
  <Words>741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Sławomir Sadecki</cp:lastModifiedBy>
  <cp:revision>16</cp:revision>
  <cp:lastPrinted>2023-02-27T10:32:00Z</cp:lastPrinted>
  <dcterms:created xsi:type="dcterms:W3CDTF">2020-03-06T08:33:00Z</dcterms:created>
  <dcterms:modified xsi:type="dcterms:W3CDTF">2025-02-27T07:34:00Z</dcterms:modified>
</cp:coreProperties>
</file>